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898848" w14:textId="77777777" w:rsidR="00697F07" w:rsidRPr="00EC2951" w:rsidRDefault="00697F07" w:rsidP="00697F07">
      <w:pPr>
        <w:widowControl w:val="0"/>
        <w:spacing w:before="60" w:line="276" w:lineRule="auto"/>
        <w:jc w:val="right"/>
        <w:rPr>
          <w:rFonts w:ascii="Cambria" w:hAnsi="Cambria" w:cs="Arial"/>
          <w:bCs/>
          <w:sz w:val="22"/>
          <w:szCs w:val="22"/>
        </w:rPr>
      </w:pPr>
      <w:bookmarkStart w:id="0" w:name="_GoBack"/>
      <w:bookmarkEnd w:id="0"/>
      <w:r w:rsidRPr="00EC2951">
        <w:rPr>
          <w:rFonts w:ascii="Cambria" w:hAnsi="Cambria" w:cs="Arial"/>
          <w:bCs/>
          <w:sz w:val="22"/>
          <w:szCs w:val="22"/>
        </w:rPr>
        <w:t>Załącznik do Umowy</w:t>
      </w:r>
    </w:p>
    <w:p w14:paraId="653DE5A1" w14:textId="77777777" w:rsidR="00697F07" w:rsidRPr="00EC2951" w:rsidRDefault="00697F07" w:rsidP="00697F07">
      <w:pPr>
        <w:widowControl w:val="0"/>
        <w:spacing w:before="60" w:line="276" w:lineRule="auto"/>
        <w:jc w:val="right"/>
        <w:rPr>
          <w:rFonts w:ascii="Cambria" w:hAnsi="Cambria" w:cs="Arial"/>
          <w:bCs/>
          <w:sz w:val="22"/>
          <w:szCs w:val="22"/>
        </w:rPr>
      </w:pPr>
      <w:r w:rsidRPr="00EC2951">
        <w:rPr>
          <w:rFonts w:ascii="Cambria" w:hAnsi="Cambria" w:cs="Arial"/>
          <w:bCs/>
          <w:sz w:val="22"/>
          <w:szCs w:val="22"/>
        </w:rPr>
        <w:t>Nr ……………………….</w:t>
      </w:r>
    </w:p>
    <w:p w14:paraId="129F4987" w14:textId="77777777" w:rsidR="00697F07" w:rsidRPr="00EC2951" w:rsidRDefault="00697F07" w:rsidP="00697F07">
      <w:pPr>
        <w:spacing w:before="60" w:line="276" w:lineRule="auto"/>
        <w:rPr>
          <w:rFonts w:ascii="Cambria" w:hAnsi="Cambria" w:cs="Arial"/>
          <w:b/>
          <w:sz w:val="22"/>
          <w:szCs w:val="22"/>
        </w:rPr>
      </w:pPr>
    </w:p>
    <w:p w14:paraId="03D47313" w14:textId="77777777" w:rsidR="00697F07" w:rsidRPr="00EC2951" w:rsidRDefault="00697F07" w:rsidP="00697F07">
      <w:pPr>
        <w:spacing w:before="60"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EC2951">
        <w:rPr>
          <w:rFonts w:ascii="Cambria" w:hAnsi="Cambria" w:cs="Arial"/>
          <w:b/>
          <w:sz w:val="22"/>
          <w:szCs w:val="22"/>
        </w:rPr>
        <w:t>Wykaz samochodów zamawiającego</w:t>
      </w:r>
    </w:p>
    <w:p w14:paraId="084F47C5" w14:textId="77777777" w:rsidR="00697F07" w:rsidRPr="00EC2951" w:rsidRDefault="00697F07" w:rsidP="00697F07">
      <w:pPr>
        <w:spacing w:before="60" w:line="276" w:lineRule="auto"/>
        <w:jc w:val="center"/>
        <w:rPr>
          <w:rFonts w:ascii="Cambria" w:hAnsi="Cambria" w:cs="Arial"/>
          <w:b/>
          <w:sz w:val="22"/>
          <w:szCs w:val="22"/>
        </w:rPr>
      </w:pPr>
    </w:p>
    <w:tbl>
      <w:tblPr>
        <w:tblW w:w="0" w:type="auto"/>
        <w:tblInd w:w="10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7"/>
        <w:gridCol w:w="2694"/>
        <w:gridCol w:w="3260"/>
      </w:tblGrid>
      <w:tr w:rsidR="00697F07" w:rsidRPr="00EC2951" w14:paraId="04E101B3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0F5F4" w14:textId="77777777" w:rsidR="00697F07" w:rsidRPr="0099705F" w:rsidRDefault="00697F07" w:rsidP="00C302B4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proofErr w:type="spellStart"/>
            <w:r w:rsidRPr="0099705F">
              <w:rPr>
                <w:rFonts w:ascii="Cambria" w:hAnsi="Cambria" w:cs="Arial"/>
                <w:sz w:val="22"/>
                <w:szCs w:val="22"/>
                <w:lang w:eastAsia="en-US"/>
              </w:rPr>
              <w:t>Lp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883FB" w14:textId="77777777" w:rsidR="00697F07" w:rsidRPr="0099705F" w:rsidRDefault="00697F07" w:rsidP="00C302B4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99705F">
              <w:rPr>
                <w:rFonts w:ascii="Cambria" w:hAnsi="Cambria" w:cs="Arial"/>
                <w:sz w:val="22"/>
                <w:szCs w:val="22"/>
                <w:lang w:eastAsia="en-US"/>
              </w:rPr>
              <w:t>Marka pojazdu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C1511" w14:textId="77777777" w:rsidR="00697F07" w:rsidRPr="0099705F" w:rsidRDefault="00697F07" w:rsidP="00C302B4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99705F">
              <w:rPr>
                <w:rFonts w:ascii="Cambria" w:hAnsi="Cambria" w:cs="Arial"/>
                <w:sz w:val="22"/>
                <w:szCs w:val="22"/>
                <w:lang w:eastAsia="en-US"/>
              </w:rPr>
              <w:t>Nr rejestracyjny</w:t>
            </w:r>
          </w:p>
        </w:tc>
      </w:tr>
      <w:tr w:rsidR="00697F07" w:rsidRPr="00EC2951" w14:paraId="11C1E9C5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ADF4F" w14:textId="77777777" w:rsidR="00697F07" w:rsidRPr="0099705F" w:rsidRDefault="00697F07" w:rsidP="00C302B4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99705F">
              <w:rPr>
                <w:rFonts w:ascii="Cambria" w:hAnsi="Cambria" w:cs="Arial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5A4C8" w14:textId="240102EE" w:rsidR="00697F07" w:rsidRPr="0099705F" w:rsidRDefault="006E03F5" w:rsidP="006E03F5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STAR 1142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F4048" w14:textId="14871A4A" w:rsidR="00697F07" w:rsidRPr="0099705F" w:rsidRDefault="00DA22AB" w:rsidP="00C302B4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DA22AB">
              <w:rPr>
                <w:rFonts w:ascii="Cambria" w:hAnsi="Cambria" w:cs="Arial"/>
                <w:sz w:val="22"/>
                <w:szCs w:val="22"/>
                <w:lang w:eastAsia="en-US"/>
              </w:rPr>
              <w:t>RT 00623</w:t>
            </w:r>
          </w:p>
        </w:tc>
      </w:tr>
      <w:tr w:rsidR="00697F07" w:rsidRPr="00EC2951" w14:paraId="081BD24C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1D559" w14:textId="77777777" w:rsidR="00697F07" w:rsidRPr="0099705F" w:rsidRDefault="00697F07" w:rsidP="00C302B4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99705F">
              <w:rPr>
                <w:rFonts w:ascii="Cambria" w:hAnsi="Cambria" w:cs="Arial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2ACAC" w14:textId="0B57748A" w:rsidR="00697F07" w:rsidRPr="0099705F" w:rsidRDefault="003D25F5" w:rsidP="006E03F5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MAN 18.225 LC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70733" w14:textId="39C34C12" w:rsidR="00697F07" w:rsidRPr="0099705F" w:rsidRDefault="00BA785A" w:rsidP="00C302B4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 xml:space="preserve">RT </w:t>
            </w:r>
            <w:r w:rsidR="003D25F5">
              <w:rPr>
                <w:rFonts w:ascii="Cambria" w:hAnsi="Cambria" w:cs="Arial"/>
                <w:sz w:val="22"/>
                <w:szCs w:val="22"/>
                <w:lang w:eastAsia="en-US"/>
              </w:rPr>
              <w:t>59629</w:t>
            </w:r>
          </w:p>
        </w:tc>
      </w:tr>
      <w:tr w:rsidR="00697F07" w:rsidRPr="00EC2951" w14:paraId="29F26E3B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F6BE0" w14:textId="77777777" w:rsidR="00697F07" w:rsidRPr="0099705F" w:rsidRDefault="00697F07" w:rsidP="00C302B4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99705F">
              <w:rPr>
                <w:rFonts w:ascii="Cambria" w:hAnsi="Cambria" w:cs="Arial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A480B" w14:textId="1260F14D" w:rsidR="00697F07" w:rsidRPr="0099705F" w:rsidRDefault="006E03F5" w:rsidP="006E03F5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MAN TGS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A9568" w14:textId="27FC0239" w:rsidR="00697F07" w:rsidRPr="0099705F" w:rsidRDefault="00DA22AB" w:rsidP="00C302B4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DA22AB">
              <w:rPr>
                <w:rFonts w:ascii="Cambria" w:hAnsi="Cambria" w:cs="Arial"/>
                <w:sz w:val="22"/>
                <w:szCs w:val="22"/>
                <w:lang w:eastAsia="en-US"/>
              </w:rPr>
              <w:t>RT 44480</w:t>
            </w:r>
          </w:p>
        </w:tc>
      </w:tr>
      <w:tr w:rsidR="00697F07" w:rsidRPr="00EC2951" w14:paraId="608A3323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B90CB" w14:textId="77777777" w:rsidR="00697F07" w:rsidRPr="0099705F" w:rsidRDefault="00697F07" w:rsidP="00C302B4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99705F">
              <w:rPr>
                <w:rFonts w:ascii="Cambria" w:hAnsi="Cambria" w:cs="Arial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EA0E7" w14:textId="40908B88" w:rsidR="00697F07" w:rsidRPr="0099705F" w:rsidRDefault="006E03F5" w:rsidP="006E03F5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MAN TGS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F79A2" w14:textId="593E0CD9" w:rsidR="00697F07" w:rsidRPr="0099705F" w:rsidRDefault="00DA22AB" w:rsidP="00C302B4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DA22AB">
              <w:rPr>
                <w:rFonts w:ascii="Cambria" w:hAnsi="Cambria" w:cs="Arial"/>
                <w:sz w:val="22"/>
                <w:szCs w:val="22"/>
                <w:lang w:eastAsia="en-US"/>
              </w:rPr>
              <w:t>RT 44490</w:t>
            </w:r>
          </w:p>
        </w:tc>
      </w:tr>
      <w:tr w:rsidR="00697F07" w:rsidRPr="00EC2951" w14:paraId="5354DB38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8A626" w14:textId="77777777" w:rsidR="00697F07" w:rsidRPr="0099705F" w:rsidRDefault="00697F07" w:rsidP="00C302B4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99705F">
              <w:rPr>
                <w:rFonts w:ascii="Cambria" w:hAnsi="Cambria" w:cs="Arial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AD0E2" w14:textId="137B99FD" w:rsidR="00697F07" w:rsidRPr="0099705F" w:rsidRDefault="006E03F5" w:rsidP="006E03F5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MAN TGM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C0FBE" w14:textId="0683C864" w:rsidR="00697F07" w:rsidRPr="0099705F" w:rsidRDefault="00DA22AB" w:rsidP="00C302B4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DA22AB">
              <w:rPr>
                <w:rFonts w:ascii="Cambria" w:hAnsi="Cambria" w:cs="Arial"/>
                <w:sz w:val="22"/>
                <w:szCs w:val="22"/>
                <w:lang w:eastAsia="en-US"/>
              </w:rPr>
              <w:t>RT 44172</w:t>
            </w:r>
          </w:p>
        </w:tc>
      </w:tr>
      <w:tr w:rsidR="00697F07" w:rsidRPr="00EC2951" w14:paraId="7BDC9567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AD319" w14:textId="77777777" w:rsidR="00697F07" w:rsidRPr="0099705F" w:rsidRDefault="00697F07" w:rsidP="00C302B4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99705F">
              <w:rPr>
                <w:rFonts w:ascii="Cambria" w:hAnsi="Cambria" w:cs="Arial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16B88" w14:textId="408398A3" w:rsidR="00697F07" w:rsidRPr="0099705F" w:rsidRDefault="006E03F5" w:rsidP="006E03F5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MAN TGL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70738" w14:textId="4AEE8CF7" w:rsidR="00697F07" w:rsidRPr="0099705F" w:rsidRDefault="00DA22AB" w:rsidP="00C302B4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DA22AB">
              <w:rPr>
                <w:rFonts w:ascii="Cambria" w:hAnsi="Cambria" w:cs="Arial"/>
                <w:sz w:val="22"/>
                <w:szCs w:val="22"/>
                <w:lang w:eastAsia="en-US"/>
              </w:rPr>
              <w:t>RT 44173</w:t>
            </w:r>
          </w:p>
        </w:tc>
      </w:tr>
      <w:tr w:rsidR="007D640C" w:rsidRPr="00EC2951" w14:paraId="44078D22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C9B1C" w14:textId="77777777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99705F">
              <w:rPr>
                <w:rFonts w:ascii="Cambria" w:hAnsi="Cambria" w:cs="Arial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76366" w14:textId="25C5FB2B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Volkswagen Transporter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D4547" w14:textId="17B1A865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RT 54160</w:t>
            </w:r>
          </w:p>
        </w:tc>
      </w:tr>
      <w:tr w:rsidR="007D640C" w:rsidRPr="00EC2951" w14:paraId="0594FB73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E311B" w14:textId="77777777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99705F">
              <w:rPr>
                <w:rFonts w:ascii="Cambria" w:hAnsi="Cambria" w:cs="Arial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EDE41" w14:textId="6B04C46F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Volkswagen Transporter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150C8" w14:textId="27869030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RT 17331</w:t>
            </w:r>
          </w:p>
        </w:tc>
      </w:tr>
      <w:tr w:rsidR="007D640C" w:rsidRPr="00EC2951" w14:paraId="5FC648F9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DF06D" w14:textId="053E2B00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D4A15" w14:textId="061E2CC0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 xml:space="preserve">Renault </w:t>
            </w:r>
            <w:proofErr w:type="spellStart"/>
            <w:r>
              <w:rPr>
                <w:rFonts w:ascii="Cambria" w:hAnsi="Cambria" w:cs="Arial"/>
                <w:sz w:val="22"/>
                <w:szCs w:val="22"/>
                <w:lang w:eastAsia="en-US"/>
              </w:rPr>
              <w:t>Kangoo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FE237" w14:textId="790B847D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RT 28699</w:t>
            </w:r>
          </w:p>
        </w:tc>
      </w:tr>
      <w:tr w:rsidR="007D640C" w:rsidRPr="00EC2951" w14:paraId="62926E29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A4F00" w14:textId="684A7618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99705F">
              <w:rPr>
                <w:rFonts w:ascii="Cambria" w:hAnsi="Cambria" w:cs="Arial"/>
                <w:sz w:val="22"/>
                <w:szCs w:val="22"/>
                <w:lang w:eastAsia="en-US"/>
              </w:rPr>
              <w:t>1</w:t>
            </w:r>
            <w:r>
              <w:rPr>
                <w:rFonts w:ascii="Cambria" w:hAnsi="Cambria" w:cs="Arial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584F9" w14:textId="319D8E09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 xml:space="preserve">Citroen </w:t>
            </w:r>
            <w:proofErr w:type="spellStart"/>
            <w:r>
              <w:rPr>
                <w:rFonts w:ascii="Cambria" w:hAnsi="Cambria" w:cs="Arial"/>
                <w:sz w:val="22"/>
                <w:szCs w:val="22"/>
                <w:lang w:eastAsia="en-US"/>
              </w:rPr>
              <w:t>Berlingo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B135B" w14:textId="5CA69A13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RT 33637</w:t>
            </w:r>
          </w:p>
        </w:tc>
      </w:tr>
      <w:tr w:rsidR="007D640C" w:rsidRPr="00EC2951" w14:paraId="0BDCA907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90E83" w14:textId="4C844B98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99705F">
              <w:rPr>
                <w:rFonts w:ascii="Cambria" w:hAnsi="Cambria" w:cs="Arial"/>
                <w:sz w:val="22"/>
                <w:szCs w:val="22"/>
                <w:lang w:eastAsia="en-US"/>
              </w:rPr>
              <w:t>1</w:t>
            </w:r>
            <w:r>
              <w:rPr>
                <w:rFonts w:ascii="Cambria" w:hAnsi="Cambria" w:cs="Arial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E757B" w14:textId="43F7E9CB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Peugeot Partner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DCAE0" w14:textId="62D35A35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RT 45679</w:t>
            </w:r>
          </w:p>
        </w:tc>
      </w:tr>
      <w:tr w:rsidR="007D640C" w:rsidRPr="00EC2951" w14:paraId="0F12A261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D271E" w14:textId="77ED510C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99705F">
              <w:rPr>
                <w:rFonts w:ascii="Cambria" w:hAnsi="Cambria" w:cs="Arial"/>
                <w:sz w:val="22"/>
                <w:szCs w:val="22"/>
                <w:lang w:eastAsia="en-US"/>
              </w:rPr>
              <w:t>1</w:t>
            </w:r>
            <w:r>
              <w:rPr>
                <w:rFonts w:ascii="Cambria" w:hAnsi="Cambria" w:cs="Arial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27EDE" w14:textId="0EE0722E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 xml:space="preserve">Citroen </w:t>
            </w:r>
            <w:proofErr w:type="spellStart"/>
            <w:r>
              <w:rPr>
                <w:rFonts w:ascii="Cambria" w:hAnsi="Cambria" w:cs="Arial"/>
                <w:sz w:val="22"/>
                <w:szCs w:val="22"/>
                <w:lang w:eastAsia="en-US"/>
              </w:rPr>
              <w:t>Berlingo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9E3BE" w14:textId="377B84C3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RT 48326</w:t>
            </w:r>
          </w:p>
        </w:tc>
      </w:tr>
      <w:tr w:rsidR="007D640C" w:rsidRPr="00EC2951" w14:paraId="3AE7ABBD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C191C" w14:textId="6B2C0640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99705F">
              <w:rPr>
                <w:rFonts w:ascii="Cambria" w:hAnsi="Cambria" w:cs="Arial"/>
                <w:sz w:val="22"/>
                <w:szCs w:val="22"/>
                <w:lang w:eastAsia="en-US"/>
              </w:rPr>
              <w:t>1</w:t>
            </w:r>
            <w:r>
              <w:rPr>
                <w:rFonts w:ascii="Cambria" w:hAnsi="Cambria" w:cs="Arial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C3803" w14:textId="67F3E550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 xml:space="preserve">Citroen </w:t>
            </w:r>
            <w:proofErr w:type="spellStart"/>
            <w:r>
              <w:rPr>
                <w:rFonts w:ascii="Cambria" w:hAnsi="Cambria" w:cs="Arial"/>
                <w:sz w:val="22"/>
                <w:szCs w:val="22"/>
                <w:lang w:eastAsia="en-US"/>
              </w:rPr>
              <w:t>Berlingo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DBA0F" w14:textId="09E9AC5B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RT 48328</w:t>
            </w:r>
          </w:p>
        </w:tc>
      </w:tr>
      <w:tr w:rsidR="007D640C" w:rsidRPr="00EC2951" w14:paraId="1366F87B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446C7" w14:textId="6D03A194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99705F">
              <w:rPr>
                <w:rFonts w:ascii="Cambria" w:hAnsi="Cambria" w:cs="Arial"/>
                <w:sz w:val="22"/>
                <w:szCs w:val="22"/>
                <w:lang w:eastAsia="en-US"/>
              </w:rPr>
              <w:t>1</w:t>
            </w:r>
            <w:r>
              <w:rPr>
                <w:rFonts w:ascii="Cambria" w:hAnsi="Cambria" w:cs="Arial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C2751" w14:textId="358B0218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 xml:space="preserve">Suzuki Grand </w:t>
            </w:r>
            <w:proofErr w:type="spellStart"/>
            <w:r>
              <w:rPr>
                <w:rFonts w:ascii="Cambria" w:hAnsi="Cambria" w:cs="Arial"/>
                <w:sz w:val="22"/>
                <w:szCs w:val="22"/>
                <w:lang w:eastAsia="en-US"/>
              </w:rPr>
              <w:t>Vitara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D4543" w14:textId="435B0688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RT 52212</w:t>
            </w:r>
          </w:p>
        </w:tc>
      </w:tr>
      <w:tr w:rsidR="007D640C" w:rsidRPr="00EC2951" w14:paraId="146FDF5D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731B1" w14:textId="105B8C17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A372E" w14:textId="2CD1CF6D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 xml:space="preserve">Iveco </w:t>
            </w:r>
            <w:proofErr w:type="spellStart"/>
            <w:r>
              <w:rPr>
                <w:rFonts w:ascii="Cambria" w:hAnsi="Cambria" w:cs="Arial"/>
                <w:sz w:val="22"/>
                <w:szCs w:val="22"/>
                <w:lang w:eastAsia="en-US"/>
              </w:rPr>
              <w:t>Daily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3BE7E" w14:textId="537BB02A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RT 51764</w:t>
            </w:r>
          </w:p>
        </w:tc>
      </w:tr>
      <w:tr w:rsidR="007D640C" w:rsidRPr="00EC2951" w14:paraId="48058871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8A25E" w14:textId="360D4DD7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9B0BC" w14:textId="331B64AC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 xml:space="preserve">Peugeot </w:t>
            </w:r>
            <w:proofErr w:type="spellStart"/>
            <w:r>
              <w:rPr>
                <w:rFonts w:ascii="Cambria" w:hAnsi="Cambria" w:cs="Arial"/>
                <w:sz w:val="22"/>
                <w:szCs w:val="22"/>
                <w:lang w:eastAsia="en-US"/>
              </w:rPr>
              <w:t>Boxer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E0C2B" w14:textId="1C3651EA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RT 52334</w:t>
            </w:r>
          </w:p>
        </w:tc>
      </w:tr>
      <w:tr w:rsidR="007D640C" w:rsidRPr="00EC2951" w14:paraId="34F6356C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02115" w14:textId="5D10BDBC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1E7C9" w14:textId="22B9478D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Mercedes Sprinter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5FCF5" w14:textId="08E5B87A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RT 44002</w:t>
            </w:r>
          </w:p>
        </w:tc>
      </w:tr>
      <w:tr w:rsidR="007D640C" w:rsidRPr="00EC2951" w14:paraId="27F0B413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C31B8" w14:textId="04701684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C569B" w14:textId="5E07B76D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Koparka JCB3CX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34E54" w14:textId="49D3CA0E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JCB 1</w:t>
            </w:r>
          </w:p>
        </w:tc>
      </w:tr>
      <w:tr w:rsidR="007D640C" w:rsidRPr="00EC2951" w14:paraId="4B4795F5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90249" w14:textId="35717D18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98C01" w14:textId="52283ADA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Koparka JCB3CX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CC1E7" w14:textId="7EC419C7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JCB 2</w:t>
            </w:r>
          </w:p>
        </w:tc>
      </w:tr>
      <w:tr w:rsidR="007D640C" w:rsidRPr="00EC2951" w14:paraId="75EC44FB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0A615" w14:textId="607D9060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03171" w14:textId="6C66960F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Koparka JCB3CX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5B6A3" w14:textId="201C172F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JCB 3</w:t>
            </w:r>
          </w:p>
        </w:tc>
      </w:tr>
      <w:tr w:rsidR="007D640C" w:rsidRPr="00EC2951" w14:paraId="436032FB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F531D" w14:textId="65007878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431D0" w14:textId="5510D30D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Koparka JCB19C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7CDD5" w14:textId="016B992B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JCB 19C</w:t>
            </w:r>
          </w:p>
        </w:tc>
      </w:tr>
      <w:tr w:rsidR="007D640C" w:rsidRPr="00EC2951" w14:paraId="501B1EBD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A31A9" w14:textId="3A4C05D0" w:rsidR="007D640C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0076D" w14:textId="7B3F5B60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Koparka Caterpillar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98AB4" w14:textId="15E14B95" w:rsidR="007D640C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CAT -313D</w:t>
            </w:r>
          </w:p>
        </w:tc>
      </w:tr>
      <w:tr w:rsidR="007D640C" w:rsidRPr="00EC2951" w14:paraId="22E25A2D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29123" w14:textId="20000435" w:rsidR="007D640C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6B8AB" w14:textId="0290CE5B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Walec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74080" w14:textId="747E59A5" w:rsidR="007D640C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BOMAG</w:t>
            </w:r>
          </w:p>
        </w:tc>
      </w:tr>
    </w:tbl>
    <w:p w14:paraId="5C908F6A" w14:textId="075E30CE" w:rsidR="00697F07" w:rsidRDefault="00697F07" w:rsidP="00697F0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14:paraId="2321E467" w14:textId="02F80FEB" w:rsidR="006914ED" w:rsidRDefault="00E86208" w:rsidP="00697F0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>
        <w:rPr>
          <w:rFonts w:ascii="Cambria" w:hAnsi="Cambria" w:cs="Arial"/>
          <w:b/>
          <w:sz w:val="22"/>
          <w:szCs w:val="22"/>
        </w:rPr>
        <w:t>D</w:t>
      </w:r>
      <w:r w:rsidR="00FF6044">
        <w:rPr>
          <w:rFonts w:ascii="Cambria" w:hAnsi="Cambria" w:cs="Arial"/>
          <w:b/>
          <w:sz w:val="22"/>
          <w:szCs w:val="22"/>
        </w:rPr>
        <w:t>robne</w:t>
      </w:r>
      <w:r>
        <w:rPr>
          <w:rFonts w:ascii="Cambria" w:hAnsi="Cambria" w:cs="Arial"/>
          <w:b/>
          <w:sz w:val="22"/>
          <w:szCs w:val="22"/>
        </w:rPr>
        <w:t xml:space="preserve"> urządzenia i </w:t>
      </w:r>
      <w:r w:rsidR="00FF6044">
        <w:rPr>
          <w:rFonts w:ascii="Cambria" w:hAnsi="Cambria" w:cs="Arial"/>
          <w:b/>
          <w:sz w:val="22"/>
          <w:szCs w:val="22"/>
        </w:rPr>
        <w:t xml:space="preserve"> narzędzia do (kanist</w:t>
      </w:r>
      <w:r w:rsidR="00B21BA7">
        <w:rPr>
          <w:rFonts w:ascii="Cambria" w:hAnsi="Cambria" w:cs="Arial"/>
          <w:b/>
          <w:sz w:val="22"/>
          <w:szCs w:val="22"/>
        </w:rPr>
        <w:t>ra</w:t>
      </w:r>
      <w:r w:rsidR="00FF6044">
        <w:rPr>
          <w:rFonts w:ascii="Cambria" w:hAnsi="Cambria" w:cs="Arial"/>
          <w:b/>
          <w:sz w:val="22"/>
          <w:szCs w:val="22"/>
        </w:rPr>
        <w:t>)</w:t>
      </w:r>
      <w:r w:rsidR="00251AD3">
        <w:rPr>
          <w:rFonts w:ascii="Cambria" w:hAnsi="Cambria" w:cs="Arial"/>
          <w:b/>
          <w:sz w:val="22"/>
          <w:szCs w:val="22"/>
        </w:rPr>
        <w:t xml:space="preserve"> :</w:t>
      </w:r>
    </w:p>
    <w:p w14:paraId="33AA4F84" w14:textId="27B93A45" w:rsidR="00761F77" w:rsidRDefault="00761F77" w:rsidP="00697F0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14:paraId="07FD2F34" w14:textId="58E66A43" w:rsidR="00761F77" w:rsidRDefault="00761F77" w:rsidP="00697F0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>
        <w:rPr>
          <w:rFonts w:ascii="Cambria" w:hAnsi="Cambria" w:cs="Arial"/>
          <w:b/>
          <w:sz w:val="22"/>
          <w:szCs w:val="22"/>
        </w:rPr>
        <w:t>-agregat prądotwórcz</w:t>
      </w:r>
      <w:r w:rsidR="00B21BA7">
        <w:rPr>
          <w:rFonts w:ascii="Cambria" w:hAnsi="Cambria" w:cs="Arial"/>
          <w:b/>
          <w:sz w:val="22"/>
          <w:szCs w:val="22"/>
        </w:rPr>
        <w:t>y</w:t>
      </w:r>
    </w:p>
    <w:p w14:paraId="1A876DF9" w14:textId="59243254" w:rsidR="007D640C" w:rsidRDefault="007D640C" w:rsidP="00697F0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>
        <w:rPr>
          <w:rFonts w:ascii="Cambria" w:hAnsi="Cambria" w:cs="Arial"/>
          <w:b/>
          <w:sz w:val="22"/>
          <w:szCs w:val="22"/>
        </w:rPr>
        <w:t>-kraking</w:t>
      </w:r>
    </w:p>
    <w:p w14:paraId="527E4DD4" w14:textId="56BB94BC" w:rsidR="00761F77" w:rsidRDefault="00761F77" w:rsidP="00697F0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>
        <w:rPr>
          <w:rFonts w:ascii="Cambria" w:hAnsi="Cambria" w:cs="Arial"/>
          <w:b/>
          <w:sz w:val="22"/>
          <w:szCs w:val="22"/>
        </w:rPr>
        <w:t>-kos</w:t>
      </w:r>
      <w:r w:rsidR="00B21BA7">
        <w:rPr>
          <w:rFonts w:ascii="Cambria" w:hAnsi="Cambria" w:cs="Arial"/>
          <w:b/>
          <w:sz w:val="22"/>
          <w:szCs w:val="22"/>
        </w:rPr>
        <w:t>a</w:t>
      </w:r>
      <w:r>
        <w:rPr>
          <w:rFonts w:ascii="Cambria" w:hAnsi="Cambria" w:cs="Arial"/>
          <w:b/>
          <w:sz w:val="22"/>
          <w:szCs w:val="22"/>
        </w:rPr>
        <w:t xml:space="preserve"> spalinow</w:t>
      </w:r>
      <w:r w:rsidR="00B21BA7">
        <w:rPr>
          <w:rFonts w:ascii="Cambria" w:hAnsi="Cambria" w:cs="Arial"/>
          <w:b/>
          <w:sz w:val="22"/>
          <w:szCs w:val="22"/>
        </w:rPr>
        <w:t>a</w:t>
      </w:r>
    </w:p>
    <w:p w14:paraId="4B453016" w14:textId="01227021" w:rsidR="00761F77" w:rsidRDefault="00761F77" w:rsidP="00697F0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>
        <w:rPr>
          <w:rFonts w:ascii="Cambria" w:hAnsi="Cambria" w:cs="Arial"/>
          <w:b/>
          <w:sz w:val="22"/>
          <w:szCs w:val="22"/>
        </w:rPr>
        <w:t>-kosiark</w:t>
      </w:r>
      <w:r w:rsidR="00B21BA7">
        <w:rPr>
          <w:rFonts w:ascii="Cambria" w:hAnsi="Cambria" w:cs="Arial"/>
          <w:b/>
          <w:sz w:val="22"/>
          <w:szCs w:val="22"/>
        </w:rPr>
        <w:t>a</w:t>
      </w:r>
      <w:r>
        <w:rPr>
          <w:rFonts w:ascii="Cambria" w:hAnsi="Cambria" w:cs="Arial"/>
          <w:b/>
          <w:sz w:val="22"/>
          <w:szCs w:val="22"/>
        </w:rPr>
        <w:t xml:space="preserve"> </w:t>
      </w:r>
      <w:r w:rsidR="00E86208">
        <w:rPr>
          <w:rFonts w:ascii="Cambria" w:hAnsi="Cambria" w:cs="Arial"/>
          <w:b/>
          <w:sz w:val="22"/>
          <w:szCs w:val="22"/>
        </w:rPr>
        <w:t>spalinow</w:t>
      </w:r>
      <w:r w:rsidR="00B21BA7">
        <w:rPr>
          <w:rFonts w:ascii="Cambria" w:hAnsi="Cambria" w:cs="Arial"/>
          <w:b/>
          <w:sz w:val="22"/>
          <w:szCs w:val="22"/>
        </w:rPr>
        <w:t>a</w:t>
      </w:r>
    </w:p>
    <w:p w14:paraId="6333D60A" w14:textId="52CC1FB7" w:rsidR="00761F77" w:rsidRDefault="00761F77" w:rsidP="00697F0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>
        <w:rPr>
          <w:rFonts w:ascii="Cambria" w:hAnsi="Cambria" w:cs="Arial"/>
          <w:b/>
          <w:sz w:val="22"/>
          <w:szCs w:val="22"/>
        </w:rPr>
        <w:t>-igłofiltry</w:t>
      </w:r>
    </w:p>
    <w:p w14:paraId="7BE9A03F" w14:textId="16735DA9" w:rsidR="00761F77" w:rsidRDefault="00761F77" w:rsidP="00697F0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>
        <w:rPr>
          <w:rFonts w:ascii="Cambria" w:hAnsi="Cambria" w:cs="Arial"/>
          <w:b/>
          <w:sz w:val="22"/>
          <w:szCs w:val="22"/>
        </w:rPr>
        <w:t>-pilark</w:t>
      </w:r>
      <w:r w:rsidR="00B21BA7">
        <w:rPr>
          <w:rFonts w:ascii="Cambria" w:hAnsi="Cambria" w:cs="Arial"/>
          <w:b/>
          <w:sz w:val="22"/>
          <w:szCs w:val="22"/>
        </w:rPr>
        <w:t>a</w:t>
      </w:r>
      <w:r>
        <w:rPr>
          <w:rFonts w:ascii="Cambria" w:hAnsi="Cambria" w:cs="Arial"/>
          <w:b/>
          <w:sz w:val="22"/>
          <w:szCs w:val="22"/>
        </w:rPr>
        <w:t xml:space="preserve"> spalinow</w:t>
      </w:r>
      <w:r w:rsidR="00B21BA7">
        <w:rPr>
          <w:rFonts w:ascii="Cambria" w:hAnsi="Cambria" w:cs="Arial"/>
          <w:b/>
          <w:sz w:val="22"/>
          <w:szCs w:val="22"/>
        </w:rPr>
        <w:t>a</w:t>
      </w:r>
    </w:p>
    <w:p w14:paraId="756C93D7" w14:textId="7EAB21F6" w:rsidR="00952A85" w:rsidRDefault="00952A85" w:rsidP="00697F0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>
        <w:rPr>
          <w:rFonts w:ascii="Cambria" w:hAnsi="Cambria" w:cs="Arial"/>
          <w:b/>
          <w:sz w:val="22"/>
          <w:szCs w:val="22"/>
        </w:rPr>
        <w:t>-zagęszczark</w:t>
      </w:r>
      <w:r w:rsidR="00B21BA7">
        <w:rPr>
          <w:rFonts w:ascii="Cambria" w:hAnsi="Cambria" w:cs="Arial"/>
          <w:b/>
          <w:sz w:val="22"/>
          <w:szCs w:val="22"/>
        </w:rPr>
        <w:t>a</w:t>
      </w:r>
      <w:r>
        <w:rPr>
          <w:rFonts w:ascii="Cambria" w:hAnsi="Cambria" w:cs="Arial"/>
          <w:b/>
          <w:sz w:val="22"/>
          <w:szCs w:val="22"/>
        </w:rPr>
        <w:t xml:space="preserve"> wibracyjn</w:t>
      </w:r>
      <w:r w:rsidR="00B21BA7">
        <w:rPr>
          <w:rFonts w:ascii="Cambria" w:hAnsi="Cambria" w:cs="Arial"/>
          <w:b/>
          <w:sz w:val="22"/>
          <w:szCs w:val="22"/>
        </w:rPr>
        <w:t>a</w:t>
      </w:r>
    </w:p>
    <w:p w14:paraId="0642D088" w14:textId="1AE14AD8" w:rsidR="00B21BA7" w:rsidRDefault="00B21BA7" w:rsidP="00697F0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>
        <w:rPr>
          <w:rFonts w:ascii="Cambria" w:hAnsi="Cambria" w:cs="Arial"/>
          <w:b/>
          <w:sz w:val="22"/>
          <w:szCs w:val="22"/>
        </w:rPr>
        <w:t>-skoczek</w:t>
      </w:r>
    </w:p>
    <w:p w14:paraId="5000EF26" w14:textId="65599705" w:rsidR="00D774E7" w:rsidRDefault="00D774E7" w:rsidP="00697F0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>
        <w:rPr>
          <w:rFonts w:ascii="Cambria" w:hAnsi="Cambria" w:cs="Arial"/>
          <w:b/>
          <w:sz w:val="22"/>
          <w:szCs w:val="22"/>
        </w:rPr>
        <w:t>-szlifierka</w:t>
      </w:r>
    </w:p>
    <w:p w14:paraId="5A54E62B" w14:textId="05754A75" w:rsidR="00D5761C" w:rsidRDefault="00D5761C" w:rsidP="00697F0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>
        <w:rPr>
          <w:rFonts w:ascii="Cambria" w:hAnsi="Cambria" w:cs="Arial"/>
          <w:b/>
          <w:sz w:val="22"/>
          <w:szCs w:val="22"/>
        </w:rPr>
        <w:t>-odkomarzanie</w:t>
      </w:r>
    </w:p>
    <w:p w14:paraId="579C50BF" w14:textId="1436BF12" w:rsidR="00952A85" w:rsidRDefault="00952A85" w:rsidP="00697F0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14:paraId="134CD48F" w14:textId="2A0F91FE" w:rsidR="00952A85" w:rsidRDefault="00952A85" w:rsidP="00697F0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14:paraId="59DDC160" w14:textId="4EA8FB49" w:rsidR="00761F77" w:rsidRPr="00C55E25" w:rsidRDefault="00761F77" w:rsidP="00697F0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14:paraId="30DAB33F" w14:textId="77777777" w:rsidR="00697F07" w:rsidRDefault="00697F07" w:rsidP="00697F07"/>
    <w:p w14:paraId="511B3447" w14:textId="77777777" w:rsidR="00EF520C" w:rsidRDefault="00EF520C"/>
    <w:sectPr w:rsidR="00EF520C" w:rsidSect="001014C6">
      <w:pgSz w:w="11906" w:h="16838" w:code="9"/>
      <w:pgMar w:top="709" w:right="1418" w:bottom="142" w:left="1418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F07"/>
    <w:rsid w:val="001014C6"/>
    <w:rsid w:val="00251AD3"/>
    <w:rsid w:val="003D25F5"/>
    <w:rsid w:val="005373D0"/>
    <w:rsid w:val="006914ED"/>
    <w:rsid w:val="00697F07"/>
    <w:rsid w:val="006E03F5"/>
    <w:rsid w:val="00761F77"/>
    <w:rsid w:val="0076651E"/>
    <w:rsid w:val="007D5456"/>
    <w:rsid w:val="007D640C"/>
    <w:rsid w:val="008803D4"/>
    <w:rsid w:val="008B0FED"/>
    <w:rsid w:val="00952A85"/>
    <w:rsid w:val="009679E3"/>
    <w:rsid w:val="00B21BA7"/>
    <w:rsid w:val="00BA785A"/>
    <w:rsid w:val="00D5761C"/>
    <w:rsid w:val="00D774E7"/>
    <w:rsid w:val="00DA22AB"/>
    <w:rsid w:val="00E86208"/>
    <w:rsid w:val="00EB436B"/>
    <w:rsid w:val="00EF520C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B7AE3"/>
  <w15:chartTrackingRefBased/>
  <w15:docId w15:val="{6557004E-399E-4FB1-94C8-E5FDCBAE1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97F0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952A8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52A8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52A8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52A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52A8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Katarzyna Wyka</cp:lastModifiedBy>
  <cp:revision>2</cp:revision>
  <cp:lastPrinted>2021-05-11T06:32:00Z</cp:lastPrinted>
  <dcterms:created xsi:type="dcterms:W3CDTF">2024-04-25T07:35:00Z</dcterms:created>
  <dcterms:modified xsi:type="dcterms:W3CDTF">2024-04-25T07:35:00Z</dcterms:modified>
</cp:coreProperties>
</file>